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F7BB" w14:textId="77777777" w:rsidR="002C0D81" w:rsidRDefault="002C0D81" w:rsidP="002C0D81"/>
    <w:p w14:paraId="7D4DE868" w14:textId="2183679D" w:rsidR="002C0D81" w:rsidRDefault="002C0D81" w:rsidP="002C0D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FF6">
        <w:rPr>
          <w:rFonts w:ascii="Times New Roman" w:hAnsi="Times New Roman" w:cs="Times New Roman"/>
          <w:b/>
          <w:bCs/>
          <w:sz w:val="24"/>
          <w:szCs w:val="24"/>
        </w:rPr>
        <w:t>Рекомендуемый перечень документов для получения заключения санитарно-эпидемиологической экспертизы на деятельность по обращению с метанолом:</w:t>
      </w:r>
    </w:p>
    <w:p w14:paraId="492AB279" w14:textId="77777777" w:rsidR="00F136E6" w:rsidRPr="004C6FF6" w:rsidRDefault="00F136E6" w:rsidP="002C0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18EB37" w14:textId="1A889A19" w:rsidR="00875BB4" w:rsidRPr="004C6FF6" w:rsidRDefault="00F136E6" w:rsidP="005A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75BB4" w:rsidRPr="004C6FF6">
        <w:rPr>
          <w:rFonts w:ascii="Times New Roman" w:hAnsi="Times New Roman" w:cs="Times New Roman"/>
          <w:sz w:val="24"/>
          <w:szCs w:val="24"/>
        </w:rPr>
        <w:t>Правоустанавливающие документы на участок (выписка ЕГРН);</w:t>
      </w:r>
    </w:p>
    <w:p w14:paraId="2D5AB9F3" w14:textId="42B7ACA1" w:rsidR="005A69B6" w:rsidRPr="004C6FF6" w:rsidRDefault="00F136E6" w:rsidP="005A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69B6" w:rsidRPr="004C6FF6">
        <w:rPr>
          <w:rFonts w:ascii="Times New Roman" w:hAnsi="Times New Roman" w:cs="Times New Roman"/>
          <w:sz w:val="24"/>
          <w:szCs w:val="24"/>
        </w:rPr>
        <w:t>Приказ «Об организации приема, хранения и отпуска метанола в цехе.»;</w:t>
      </w:r>
    </w:p>
    <w:p w14:paraId="0C9C6E8E" w14:textId="12185410" w:rsidR="005A69B6" w:rsidRPr="004C6FF6" w:rsidRDefault="00F136E6" w:rsidP="005A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A69B6" w:rsidRPr="004C6FF6">
        <w:rPr>
          <w:rFonts w:ascii="Times New Roman" w:hAnsi="Times New Roman" w:cs="Times New Roman"/>
          <w:sz w:val="24"/>
          <w:szCs w:val="24"/>
        </w:rPr>
        <w:t xml:space="preserve">Журнал учета метанола технического на складе </w:t>
      </w:r>
    </w:p>
    <w:p w14:paraId="6849F7CE" w14:textId="5AFC5FC6" w:rsidR="005A69B6" w:rsidRPr="004C6FF6" w:rsidRDefault="00F136E6" w:rsidP="005A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A69B6" w:rsidRPr="004C6FF6">
        <w:rPr>
          <w:rFonts w:ascii="Times New Roman" w:hAnsi="Times New Roman" w:cs="Times New Roman"/>
          <w:sz w:val="24"/>
          <w:szCs w:val="24"/>
        </w:rPr>
        <w:t xml:space="preserve">Журнал учета метанола травленного (яд) </w:t>
      </w:r>
    </w:p>
    <w:p w14:paraId="78B478D8" w14:textId="400EABCF" w:rsidR="005A69B6" w:rsidRPr="004C6FF6" w:rsidRDefault="00F136E6" w:rsidP="005A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A69B6" w:rsidRPr="004C6FF6">
        <w:rPr>
          <w:rFonts w:ascii="Times New Roman" w:hAnsi="Times New Roman" w:cs="Times New Roman"/>
          <w:sz w:val="24"/>
          <w:szCs w:val="24"/>
        </w:rPr>
        <w:t>Инструкция о порядке получения от поставщиков, перевозке, хранения, отпуска и применения метанола ИОТВ - 39;</w:t>
      </w:r>
    </w:p>
    <w:p w14:paraId="3E8CDC99" w14:textId="2DEAE2E7" w:rsidR="005A69B6" w:rsidRPr="004C6FF6" w:rsidRDefault="00F136E6" w:rsidP="005A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A69B6" w:rsidRPr="004C6FF6">
        <w:rPr>
          <w:rFonts w:ascii="Times New Roman" w:hAnsi="Times New Roman" w:cs="Times New Roman"/>
          <w:sz w:val="24"/>
          <w:szCs w:val="24"/>
        </w:rPr>
        <w:t>Инструкция о порядке выдачи паспорта на приобретение метанола;</w:t>
      </w:r>
    </w:p>
    <w:p w14:paraId="7A0ABCF7" w14:textId="43E6130B" w:rsidR="00A4460A" w:rsidRPr="004C6FF6" w:rsidRDefault="00F136E6" w:rsidP="005A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A69B6" w:rsidRPr="004C6FF6">
        <w:rPr>
          <w:rFonts w:ascii="Times New Roman" w:hAnsi="Times New Roman" w:cs="Times New Roman"/>
          <w:sz w:val="24"/>
          <w:szCs w:val="24"/>
        </w:rPr>
        <w:t xml:space="preserve">Акт обследования площадки, подготовленной к приему, хранению и отпуску метанола, на территории цеха </w:t>
      </w:r>
    </w:p>
    <w:p w14:paraId="66605CFB" w14:textId="5E0F5C0C" w:rsidR="00875BB4" w:rsidRDefault="00F136E6" w:rsidP="005A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75BB4" w:rsidRPr="004C6FF6">
        <w:rPr>
          <w:rFonts w:ascii="Times New Roman" w:hAnsi="Times New Roman" w:cs="Times New Roman"/>
          <w:sz w:val="24"/>
          <w:szCs w:val="24"/>
        </w:rPr>
        <w:t xml:space="preserve">Сведения о СИЗ, мероприятия от несанкционированного доступа </w:t>
      </w:r>
      <w:r w:rsidR="00E06C6B" w:rsidRPr="004C6FF6">
        <w:rPr>
          <w:rFonts w:ascii="Times New Roman" w:hAnsi="Times New Roman" w:cs="Times New Roman"/>
          <w:sz w:val="24"/>
          <w:szCs w:val="24"/>
        </w:rPr>
        <w:t xml:space="preserve">на </w:t>
      </w:r>
      <w:r w:rsidR="00875BB4" w:rsidRPr="004C6FF6">
        <w:rPr>
          <w:rFonts w:ascii="Times New Roman" w:hAnsi="Times New Roman" w:cs="Times New Roman"/>
          <w:sz w:val="24"/>
          <w:szCs w:val="24"/>
        </w:rPr>
        <w:t>территории (охрана, видеонаблюдение…).</w:t>
      </w:r>
    </w:p>
    <w:p w14:paraId="3D3125C9" w14:textId="77777777" w:rsidR="00F136E6" w:rsidRPr="00F136E6" w:rsidRDefault="00F136E6" w:rsidP="00F136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36E6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 xml:space="preserve">Документы принимаются в электронном («облако»/диск/флэшка) + распечатанном виде </w:t>
      </w:r>
    </w:p>
    <w:p w14:paraId="64FA9475" w14:textId="77777777" w:rsidR="00F136E6" w:rsidRPr="004C6FF6" w:rsidRDefault="00F136E6" w:rsidP="005A69B6">
      <w:pPr>
        <w:rPr>
          <w:rFonts w:ascii="Times New Roman" w:hAnsi="Times New Roman" w:cs="Times New Roman"/>
          <w:sz w:val="24"/>
          <w:szCs w:val="24"/>
        </w:rPr>
      </w:pPr>
    </w:p>
    <w:sectPr w:rsidR="00F136E6" w:rsidRPr="004C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88"/>
    <w:rsid w:val="00006988"/>
    <w:rsid w:val="002C0D81"/>
    <w:rsid w:val="004C6FF6"/>
    <w:rsid w:val="005A69B6"/>
    <w:rsid w:val="00875BB4"/>
    <w:rsid w:val="00A4460A"/>
    <w:rsid w:val="00E06C6B"/>
    <w:rsid w:val="00F1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23D8"/>
  <w15:chartTrackingRefBased/>
  <w15:docId w15:val="{0A2ECB00-E8C9-4BD2-8A37-7B82B6D0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8</cp:revision>
  <dcterms:created xsi:type="dcterms:W3CDTF">2024-04-15T07:12:00Z</dcterms:created>
  <dcterms:modified xsi:type="dcterms:W3CDTF">2025-07-30T09:47:00Z</dcterms:modified>
</cp:coreProperties>
</file>